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“用于电路集成的成膜设备与材料采购”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需求对接预注册报名表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  <w:lang w:val="en-US" w:eastAsia="zh-CN"/>
              </w:rPr>
              <w:t>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@c-gia.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  <w:lang w:val="en-US" w:eastAsia="zh-CN"/>
              </w:rPr>
              <w:t>cn</w:t>
            </w:r>
            <w:bookmarkStart w:id="0" w:name="_GoBack"/>
            <w:bookmarkEnd w:id="0"/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活动说明：1、尽可能完善所有信息，*为必填项；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　　　　　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同一单位至多两人参会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　　　　　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此表仅是参加需求对接的预注册报名，相关信息须主办方审核。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6"/>
    <w:rsid w:val="00004DA4"/>
    <w:rsid w:val="00031A8E"/>
    <w:rsid w:val="000448B9"/>
    <w:rsid w:val="00137270"/>
    <w:rsid w:val="001809A7"/>
    <w:rsid w:val="00255052"/>
    <w:rsid w:val="003644C1"/>
    <w:rsid w:val="00365F0B"/>
    <w:rsid w:val="003A1132"/>
    <w:rsid w:val="003C3865"/>
    <w:rsid w:val="003D6810"/>
    <w:rsid w:val="003E731B"/>
    <w:rsid w:val="003F5B21"/>
    <w:rsid w:val="00483B4F"/>
    <w:rsid w:val="00567FE0"/>
    <w:rsid w:val="006E0260"/>
    <w:rsid w:val="007129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E5562"/>
    <w:rsid w:val="00B27E0C"/>
    <w:rsid w:val="00B42494"/>
    <w:rsid w:val="00BA2ABA"/>
    <w:rsid w:val="00BB49CE"/>
    <w:rsid w:val="00C36CB9"/>
    <w:rsid w:val="00C7058A"/>
    <w:rsid w:val="00C71D4C"/>
    <w:rsid w:val="00CF7147"/>
    <w:rsid w:val="00D36A11"/>
    <w:rsid w:val="00D57918"/>
    <w:rsid w:val="00D76E1E"/>
    <w:rsid w:val="00D7769F"/>
    <w:rsid w:val="00E17D9D"/>
    <w:rsid w:val="00E62E9C"/>
    <w:rsid w:val="00F25D01"/>
    <w:rsid w:val="00F72CE5"/>
    <w:rsid w:val="00FF3E02"/>
    <w:rsid w:val="096C0A1B"/>
    <w:rsid w:val="13154361"/>
    <w:rsid w:val="15153818"/>
    <w:rsid w:val="18DE4404"/>
    <w:rsid w:val="1C5820C2"/>
    <w:rsid w:val="21397D4B"/>
    <w:rsid w:val="2B501BC0"/>
    <w:rsid w:val="361024BA"/>
    <w:rsid w:val="36B97F4A"/>
    <w:rsid w:val="388A5840"/>
    <w:rsid w:val="3FC67017"/>
    <w:rsid w:val="467C746E"/>
    <w:rsid w:val="54C60223"/>
    <w:rsid w:val="58E8065D"/>
    <w:rsid w:val="5ACA3FE8"/>
    <w:rsid w:val="5C520028"/>
    <w:rsid w:val="5F3E0B41"/>
    <w:rsid w:val="6C9C108D"/>
    <w:rsid w:val="71324AFB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3</TotalTime>
  <ScaleCrop>false</ScaleCrop>
  <LinksUpToDate>false</LinksUpToDate>
  <CharactersWithSpaces>766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zq131122@163.com</dc:creator>
  <cp:lastModifiedBy>M.杏仁露</cp:lastModifiedBy>
  <dcterms:modified xsi:type="dcterms:W3CDTF">2021-04-08T06:27:17Z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